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5"/>
        <w:gridCol w:w="5280"/>
      </w:tblGrid>
      <w:tr w:rsidR="001B7487" w:rsidRPr="008A5DFF" w:rsidTr="00EE6F24">
        <w:trPr>
          <w:tblCellSpacing w:w="0" w:type="dxa"/>
          <w:jc w:val="right"/>
        </w:trPr>
        <w:tc>
          <w:tcPr>
            <w:tcW w:w="3785" w:type="dxa"/>
            <w:hideMark/>
          </w:tcPr>
          <w:p w:rsidR="001B7487" w:rsidRPr="008A5DFF" w:rsidRDefault="001B7487" w:rsidP="00EE6F24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280" w:type="dxa"/>
            <w:hideMark/>
          </w:tcPr>
          <w:p w:rsidR="001B7487" w:rsidRPr="008A5DFF" w:rsidRDefault="001B7487" w:rsidP="00EE6F24">
            <w:pPr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Приложение № 2</w:t>
            </w:r>
          </w:p>
          <w:p w:rsidR="001B7487" w:rsidRPr="008A5DFF" w:rsidRDefault="001B7487" w:rsidP="00EE6F2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 приказу МАДОУ детский сад №5</w:t>
            </w:r>
          </w:p>
          <w:p w:rsidR="001B7487" w:rsidRPr="008A5DFF" w:rsidRDefault="001B7487" w:rsidP="00EE6F24">
            <w:pPr>
              <w:spacing w:after="0" w:line="240" w:lineRule="auto"/>
              <w:ind w:firstLine="70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D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201 от 02 сентября 2024</w:t>
            </w:r>
            <w:r w:rsidRPr="008A5DF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г. </w:t>
            </w:r>
          </w:p>
        </w:tc>
      </w:tr>
    </w:tbl>
    <w:p w:rsidR="001B7487" w:rsidRPr="008A5DFF" w:rsidRDefault="001B7487" w:rsidP="001B7487">
      <w:pPr>
        <w:spacing w:after="120" w:line="264" w:lineRule="auto"/>
        <w:jc w:val="center"/>
        <w:rPr>
          <w:rFonts w:ascii="Calibri" w:eastAsia="Times New Roman" w:hAnsi="Calibri" w:cs="Times New Roman"/>
          <w:sz w:val="21"/>
          <w:szCs w:val="21"/>
        </w:rPr>
      </w:pPr>
    </w:p>
    <w:p w:rsidR="001B7487" w:rsidRPr="008A5DFF" w:rsidRDefault="001B7487" w:rsidP="001B7487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5DFF">
        <w:rPr>
          <w:rFonts w:ascii="Times New Roman" w:eastAsia="Calibri" w:hAnsi="Times New Roman" w:cs="Times New Roman"/>
          <w:b/>
          <w:sz w:val="28"/>
          <w:szCs w:val="28"/>
        </w:rPr>
        <w:t>Состав педагогов, осуществляющих взаимодействие с родителями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A5DFF">
        <w:rPr>
          <w:rFonts w:ascii="Times New Roman" w:eastAsia="Calibri" w:hAnsi="Times New Roman" w:cs="Times New Roman"/>
          <w:b/>
          <w:sz w:val="28"/>
          <w:szCs w:val="28"/>
        </w:rPr>
        <w:t>(законными представителями) детей, не охва</w:t>
      </w:r>
      <w:r>
        <w:rPr>
          <w:rFonts w:ascii="Times New Roman" w:eastAsia="Calibri" w:hAnsi="Times New Roman" w:cs="Times New Roman"/>
          <w:b/>
          <w:sz w:val="28"/>
          <w:szCs w:val="28"/>
        </w:rPr>
        <w:t>ченных дошкольным образованием в 2023-2024</w:t>
      </w:r>
      <w:r w:rsidRPr="008A5DFF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году.</w:t>
      </w:r>
    </w:p>
    <w:p w:rsidR="001B7487" w:rsidRDefault="001B7487" w:rsidP="001B7487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1B7487" w:rsidTr="00EE6F24">
        <w:tc>
          <w:tcPr>
            <w:tcW w:w="534" w:type="dxa"/>
          </w:tcPr>
          <w:p w:rsidR="001B7487" w:rsidRDefault="001B7487" w:rsidP="00EE6F24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846" w:type="dxa"/>
          </w:tcPr>
          <w:p w:rsidR="001B7487" w:rsidRDefault="001B7487" w:rsidP="00EE6F24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ФИО </w:t>
            </w:r>
          </w:p>
        </w:tc>
        <w:tc>
          <w:tcPr>
            <w:tcW w:w="3191" w:type="dxa"/>
          </w:tcPr>
          <w:p w:rsidR="001B7487" w:rsidRDefault="001B7487" w:rsidP="00EE6F24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1B7487" w:rsidTr="00EE6F24">
        <w:tc>
          <w:tcPr>
            <w:tcW w:w="534" w:type="dxa"/>
          </w:tcPr>
          <w:p w:rsidR="001B7487" w:rsidRDefault="001B7487" w:rsidP="00EE6F24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846" w:type="dxa"/>
          </w:tcPr>
          <w:p w:rsidR="001B7487" w:rsidRDefault="001B7487" w:rsidP="00EE6F24">
            <w:pPr>
              <w:spacing w:line="26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Хууракай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Елизавета Александровна</w:t>
            </w:r>
          </w:p>
        </w:tc>
        <w:tc>
          <w:tcPr>
            <w:tcW w:w="3191" w:type="dxa"/>
          </w:tcPr>
          <w:p w:rsidR="001B7487" w:rsidRDefault="001B7487" w:rsidP="00EE6F24">
            <w:pPr>
              <w:spacing w:after="69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</w:t>
            </w:r>
          </w:p>
          <w:p w:rsidR="001B7487" w:rsidRDefault="001B7487" w:rsidP="00EE6F24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1B7487" w:rsidTr="00EE6F24">
        <w:tc>
          <w:tcPr>
            <w:tcW w:w="534" w:type="dxa"/>
          </w:tcPr>
          <w:p w:rsidR="001B7487" w:rsidRDefault="001B7487" w:rsidP="00EE6F24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846" w:type="dxa"/>
          </w:tcPr>
          <w:p w:rsidR="001B7487" w:rsidRDefault="001B7487" w:rsidP="00EE6F24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Мижи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Доржу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Каадыр-ооловна</w:t>
            </w:r>
            <w:proofErr w:type="spellEnd"/>
          </w:p>
        </w:tc>
        <w:tc>
          <w:tcPr>
            <w:tcW w:w="3191" w:type="dxa"/>
          </w:tcPr>
          <w:p w:rsidR="001B7487" w:rsidRDefault="001B7487" w:rsidP="00EE6F24">
            <w:pPr>
              <w:spacing w:after="69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 директора по УВР</w:t>
            </w:r>
          </w:p>
        </w:tc>
      </w:tr>
      <w:tr w:rsidR="001B7487" w:rsidTr="00EE6F24">
        <w:tc>
          <w:tcPr>
            <w:tcW w:w="534" w:type="dxa"/>
          </w:tcPr>
          <w:p w:rsidR="001B7487" w:rsidRDefault="001B7487" w:rsidP="00EE6F24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846" w:type="dxa"/>
          </w:tcPr>
          <w:p w:rsidR="001B7487" w:rsidRDefault="001B7487" w:rsidP="00EE6F24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Алдын-кыс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Байыр-ооловна</w:t>
            </w:r>
            <w:proofErr w:type="spellEnd"/>
          </w:p>
        </w:tc>
        <w:tc>
          <w:tcPr>
            <w:tcW w:w="3191" w:type="dxa"/>
          </w:tcPr>
          <w:p w:rsidR="001B7487" w:rsidRDefault="001B7487" w:rsidP="00EE6F24">
            <w:pPr>
              <w:spacing w:after="69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8A5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читель-логопед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B7487" w:rsidTr="00EE6F24">
        <w:tc>
          <w:tcPr>
            <w:tcW w:w="534" w:type="dxa"/>
          </w:tcPr>
          <w:p w:rsidR="001B7487" w:rsidRDefault="001B7487" w:rsidP="00EE6F24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846" w:type="dxa"/>
          </w:tcPr>
          <w:p w:rsidR="001B7487" w:rsidRDefault="001B7487" w:rsidP="00EE6F24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Солдуп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Александра Александровна</w:t>
            </w:r>
          </w:p>
        </w:tc>
        <w:tc>
          <w:tcPr>
            <w:tcW w:w="3191" w:type="dxa"/>
          </w:tcPr>
          <w:p w:rsidR="001B7487" w:rsidRDefault="001B7487" w:rsidP="00EE6F24">
            <w:pPr>
              <w:spacing w:after="69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r w:rsidRPr="008A5DF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узыкальный руководитель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B7487" w:rsidTr="00EE6F24">
        <w:tc>
          <w:tcPr>
            <w:tcW w:w="534" w:type="dxa"/>
          </w:tcPr>
          <w:p w:rsidR="001B7487" w:rsidRDefault="001B7487" w:rsidP="00EE6F24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846" w:type="dxa"/>
          </w:tcPr>
          <w:p w:rsidR="001B7487" w:rsidRDefault="001B7487" w:rsidP="00EE6F24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Кыргыс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Аржаана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Сергеевна</w:t>
            </w:r>
          </w:p>
        </w:tc>
        <w:tc>
          <w:tcPr>
            <w:tcW w:w="3191" w:type="dxa"/>
          </w:tcPr>
          <w:p w:rsidR="001B7487" w:rsidRDefault="001B7487" w:rsidP="00EE6F24">
            <w:pPr>
              <w:spacing w:after="69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руководитель физического воспитания</w:t>
            </w:r>
          </w:p>
        </w:tc>
      </w:tr>
      <w:tr w:rsidR="001B7487" w:rsidTr="00EE6F24">
        <w:tc>
          <w:tcPr>
            <w:tcW w:w="534" w:type="dxa"/>
          </w:tcPr>
          <w:p w:rsidR="001B7487" w:rsidRDefault="001B7487" w:rsidP="00EE6F24">
            <w:pPr>
              <w:spacing w:line="26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846" w:type="dxa"/>
          </w:tcPr>
          <w:p w:rsidR="001B7487" w:rsidRDefault="001B7487" w:rsidP="00EE6F24">
            <w:pPr>
              <w:spacing w:line="264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Валентина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Ликпер-ооловна</w:t>
            </w:r>
            <w:proofErr w:type="spellEnd"/>
          </w:p>
        </w:tc>
        <w:tc>
          <w:tcPr>
            <w:tcW w:w="3191" w:type="dxa"/>
          </w:tcPr>
          <w:p w:rsidR="001B7487" w:rsidRDefault="001B7487" w:rsidP="00EE6F24">
            <w:pPr>
              <w:spacing w:after="69" w:line="408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</w:tbl>
    <w:p w:rsidR="001B7487" w:rsidRPr="008A5DFF" w:rsidRDefault="001B7487" w:rsidP="001B7487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B7487" w:rsidRDefault="001B7487" w:rsidP="001B7487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1B7487" w:rsidRDefault="001B7487" w:rsidP="001B7487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1B7487" w:rsidRDefault="001B7487" w:rsidP="001B7487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  <w:bookmarkStart w:id="0" w:name="_GoBack"/>
      <w:bookmarkEnd w:id="0"/>
    </w:p>
    <w:p w:rsidR="001B7487" w:rsidRDefault="001B7487" w:rsidP="001B7487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1B7487" w:rsidRDefault="001B7487" w:rsidP="001B7487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1B7487" w:rsidRDefault="001B7487" w:rsidP="001B7487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1B7487" w:rsidRDefault="001B7487" w:rsidP="001B7487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1B7487" w:rsidRDefault="001B7487" w:rsidP="001B7487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1B7487" w:rsidRDefault="001B7487" w:rsidP="001B7487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1B7487" w:rsidRDefault="001B7487" w:rsidP="001B7487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1B7487" w:rsidRDefault="001B7487" w:rsidP="001B7487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1B7487" w:rsidRDefault="001B7487" w:rsidP="001B7487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1B7487" w:rsidRDefault="001B7487" w:rsidP="001B7487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1B7487" w:rsidRDefault="001B7487" w:rsidP="001B7487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1B7487" w:rsidRDefault="001B7487" w:rsidP="001B7487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1B7487" w:rsidRDefault="001B7487" w:rsidP="001B7487">
      <w:pPr>
        <w:spacing w:after="0" w:line="264" w:lineRule="auto"/>
        <w:rPr>
          <w:rFonts w:ascii="Calibri" w:eastAsia="Times New Roman" w:hAnsi="Calibri" w:cs="Times New Roman"/>
          <w:b/>
          <w:sz w:val="21"/>
          <w:szCs w:val="21"/>
        </w:rPr>
      </w:pPr>
    </w:p>
    <w:p w:rsidR="00043A87" w:rsidRDefault="00043A87"/>
    <w:sectPr w:rsidR="0004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D2"/>
    <w:rsid w:val="00043A87"/>
    <w:rsid w:val="001B7487"/>
    <w:rsid w:val="0050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7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2024-09-24T05:44:00Z</dcterms:created>
  <dcterms:modified xsi:type="dcterms:W3CDTF">2024-09-24T05:44:00Z</dcterms:modified>
</cp:coreProperties>
</file>